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BF9" w14:textId="67D322C9" w:rsidR="000E1437" w:rsidRDefault="00BA0DA1">
      <w:pPr>
        <w:rPr>
          <w:lang w:val="en-GB"/>
        </w:rPr>
      </w:pPr>
      <w:r>
        <w:rPr>
          <w:lang w:val="en-GB"/>
        </w:rPr>
        <w:t xml:space="preserve">ABILITA LINGUISTICHE </w:t>
      </w:r>
    </w:p>
    <w:p w14:paraId="29EA5CF0" w14:textId="586779CE" w:rsidR="00BA0DA1" w:rsidRDefault="00BA0DA1">
      <w:pPr>
        <w:rPr>
          <w:lang w:val="en-GB"/>
        </w:rPr>
      </w:pPr>
      <w:r>
        <w:rPr>
          <w:lang w:val="en-GB"/>
        </w:rPr>
        <w:t>FISIOTERAPIA</w:t>
      </w:r>
    </w:p>
    <w:p w14:paraId="14B8C97A" w14:textId="1016078B" w:rsidR="00BA0DA1" w:rsidRDefault="00BA0DA1">
      <w:pPr>
        <w:rPr>
          <w:lang w:val="en-GB"/>
        </w:rPr>
      </w:pPr>
    </w:p>
    <w:p w14:paraId="382C1825" w14:textId="24637A17" w:rsidR="00BA0DA1" w:rsidRDefault="00BA0DA1">
      <w:pPr>
        <w:rPr>
          <w:lang w:val="en-GB"/>
        </w:rPr>
      </w:pPr>
      <w:r>
        <w:rPr>
          <w:lang w:val="en-GB"/>
        </w:rPr>
        <w:t>RISULTATI: ESAME DEL 14/06/2022</w:t>
      </w:r>
    </w:p>
    <w:p w14:paraId="174F7C08" w14:textId="5F55F0CF" w:rsidR="00BA0DA1" w:rsidRDefault="00BA0DA1">
      <w:pPr>
        <w:rPr>
          <w:lang w:val="en-GB"/>
        </w:rPr>
      </w:pPr>
    </w:p>
    <w:p w14:paraId="7F040DFC" w14:textId="5999861D" w:rsidR="00BA0DA1" w:rsidRDefault="00BA0DA1">
      <w:pPr>
        <w:rPr>
          <w:lang w:val="en-GB"/>
        </w:rPr>
      </w:pPr>
    </w:p>
    <w:p w14:paraId="71BAF341" w14:textId="3F6AB6D8" w:rsidR="00BA0DA1" w:rsidRDefault="00BA0DA1">
      <w:pPr>
        <w:rPr>
          <w:lang w:val="en-GB"/>
        </w:rPr>
      </w:pPr>
      <w:r>
        <w:rPr>
          <w:lang w:val="en-GB"/>
        </w:rPr>
        <w:t>172799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7BF543B9" w14:textId="1B17F5DC" w:rsidR="00BA0DA1" w:rsidRDefault="00BA0DA1">
      <w:pPr>
        <w:rPr>
          <w:lang w:val="en-GB"/>
        </w:rPr>
      </w:pPr>
      <w:r>
        <w:rPr>
          <w:lang w:val="en-GB"/>
        </w:rPr>
        <w:t>172803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013FC74D" w14:textId="04ED716F" w:rsidR="00BA0DA1" w:rsidRDefault="00BA0DA1">
      <w:pPr>
        <w:rPr>
          <w:lang w:val="en-GB"/>
        </w:rPr>
      </w:pPr>
      <w:r>
        <w:rPr>
          <w:lang w:val="en-GB"/>
        </w:rPr>
        <w:t>172871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242571F0" w14:textId="36F933C1" w:rsidR="00BA0DA1" w:rsidRDefault="00BA0DA1">
      <w:pPr>
        <w:rPr>
          <w:lang w:val="en-GB"/>
        </w:rPr>
      </w:pPr>
      <w:r>
        <w:rPr>
          <w:lang w:val="en-GB"/>
        </w:rPr>
        <w:t>172931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1143569F" w14:textId="5CFF0AF3" w:rsidR="00BA0DA1" w:rsidRDefault="00BA0DA1">
      <w:pPr>
        <w:rPr>
          <w:lang w:val="en-GB"/>
        </w:rPr>
      </w:pPr>
      <w:r>
        <w:rPr>
          <w:lang w:val="en-GB"/>
        </w:rPr>
        <w:t>172685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3F53E8D0" w14:textId="3CE03390" w:rsidR="00BA0DA1" w:rsidRPr="00BA0DA1" w:rsidRDefault="00BA0DA1">
      <w:pPr>
        <w:rPr>
          <w:lang w:val="it-IT"/>
        </w:rPr>
      </w:pPr>
      <w:r w:rsidRPr="00BA0DA1">
        <w:rPr>
          <w:lang w:val="it-IT"/>
        </w:rPr>
        <w:t>169436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1083AB5E" w14:textId="04BE2AA2" w:rsidR="00BA0DA1" w:rsidRPr="00BA0DA1" w:rsidRDefault="00BA0DA1">
      <w:pPr>
        <w:rPr>
          <w:lang w:val="it-IT"/>
        </w:rPr>
      </w:pPr>
      <w:r w:rsidRPr="00BA0DA1">
        <w:rPr>
          <w:lang w:val="it-IT"/>
        </w:rPr>
        <w:t>172801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0E76313E" w14:textId="1B595301" w:rsidR="00BA0DA1" w:rsidRPr="00BA0DA1" w:rsidRDefault="00BA0DA1">
      <w:pPr>
        <w:rPr>
          <w:lang w:val="it-IT"/>
        </w:rPr>
      </w:pPr>
      <w:r w:rsidRPr="00BA0DA1">
        <w:rPr>
          <w:lang w:val="it-IT"/>
        </w:rPr>
        <w:t>172802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4CD213B8" w14:textId="085E379C" w:rsidR="00BA0DA1" w:rsidRPr="00BA0DA1" w:rsidRDefault="00BA0DA1">
      <w:pPr>
        <w:rPr>
          <w:lang w:val="it-IT"/>
        </w:rPr>
      </w:pPr>
      <w:r w:rsidRPr="00BA0DA1">
        <w:rPr>
          <w:lang w:val="it-IT"/>
        </w:rPr>
        <w:t>172687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21881093" w14:textId="359084D6" w:rsidR="00BA0DA1" w:rsidRPr="00BA0DA1" w:rsidRDefault="00BA0DA1">
      <w:pPr>
        <w:rPr>
          <w:lang w:val="it-IT"/>
        </w:rPr>
      </w:pPr>
      <w:r w:rsidRPr="00BA0DA1">
        <w:rPr>
          <w:lang w:val="it-IT"/>
        </w:rPr>
        <w:t>172688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0444D4CC" w14:textId="0BD9FD94" w:rsidR="00BA0DA1" w:rsidRPr="00BA0DA1" w:rsidRDefault="00BA0DA1">
      <w:pPr>
        <w:rPr>
          <w:lang w:val="it-IT"/>
        </w:rPr>
      </w:pPr>
      <w:r w:rsidRPr="00BA0DA1">
        <w:rPr>
          <w:lang w:val="it-IT"/>
        </w:rPr>
        <w:t>167214</w:t>
      </w:r>
      <w:r w:rsidRPr="00BA0DA1">
        <w:rPr>
          <w:lang w:val="it-IT"/>
        </w:rPr>
        <w:tab/>
      </w:r>
      <w:r w:rsidRPr="00BA0DA1">
        <w:rPr>
          <w:lang w:val="it-IT"/>
        </w:rPr>
        <w:tab/>
        <w:t>IDONEO</w:t>
      </w:r>
    </w:p>
    <w:p w14:paraId="44E1BB2E" w14:textId="7DA12072" w:rsidR="00BA0DA1" w:rsidRDefault="00BA0DA1">
      <w:pPr>
        <w:rPr>
          <w:lang w:val="en-GB"/>
        </w:rPr>
      </w:pPr>
      <w:r>
        <w:rPr>
          <w:lang w:val="en-GB"/>
        </w:rPr>
        <w:t>172623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2966C281" w14:textId="434420D5" w:rsidR="00BA0DA1" w:rsidRDefault="00BA0DA1">
      <w:pPr>
        <w:rPr>
          <w:lang w:val="en-GB"/>
        </w:rPr>
      </w:pPr>
      <w:r>
        <w:rPr>
          <w:lang w:val="en-GB"/>
        </w:rPr>
        <w:t>172492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27AC6DC3" w14:textId="6E060A53" w:rsidR="00BA0DA1" w:rsidRDefault="00BA0DA1">
      <w:pPr>
        <w:rPr>
          <w:lang w:val="en-GB"/>
        </w:rPr>
      </w:pPr>
      <w:r>
        <w:rPr>
          <w:lang w:val="en-GB"/>
        </w:rPr>
        <w:t>172689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78C70949" w14:textId="55CCCDED" w:rsidR="00BA0DA1" w:rsidRDefault="00BA0DA1">
      <w:pPr>
        <w:rPr>
          <w:lang w:val="en-GB"/>
        </w:rPr>
      </w:pPr>
      <w:r>
        <w:rPr>
          <w:lang w:val="en-GB"/>
        </w:rPr>
        <w:t>172585</w:t>
      </w:r>
      <w:r>
        <w:rPr>
          <w:lang w:val="en-GB"/>
        </w:rPr>
        <w:tab/>
      </w:r>
      <w:r>
        <w:rPr>
          <w:lang w:val="en-GB"/>
        </w:rPr>
        <w:tab/>
        <w:t>IDONEO</w:t>
      </w:r>
    </w:p>
    <w:p w14:paraId="2D04E3D3" w14:textId="2FA4F09E" w:rsidR="00CA31CA" w:rsidRDefault="00CA31CA">
      <w:pPr>
        <w:rPr>
          <w:lang w:val="en-GB"/>
        </w:rPr>
      </w:pPr>
    </w:p>
    <w:p w14:paraId="65AFA481" w14:textId="1B61280C" w:rsidR="00CA31CA" w:rsidRPr="00CA31CA" w:rsidRDefault="00CA31CA" w:rsidP="00CA31C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Muschamp 17/06/2022</w:t>
      </w:r>
    </w:p>
    <w:sectPr w:rsidR="00CA31CA" w:rsidRPr="00CA3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A4"/>
    <w:multiLevelType w:val="hybridMultilevel"/>
    <w:tmpl w:val="F81E55CC"/>
    <w:lvl w:ilvl="0" w:tplc="B616F3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85C"/>
    <w:multiLevelType w:val="hybridMultilevel"/>
    <w:tmpl w:val="72826812"/>
    <w:lvl w:ilvl="0" w:tplc="797E79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35852">
    <w:abstractNumId w:val="0"/>
  </w:num>
  <w:num w:numId="2" w16cid:durableId="156487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A1"/>
    <w:rsid w:val="000E1437"/>
    <w:rsid w:val="00BA0DA1"/>
    <w:rsid w:val="00C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A936"/>
  <w15:chartTrackingRefBased/>
  <w15:docId w15:val="{D9D3EDED-6A85-4363-8941-50193C6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Muschamp</dc:creator>
  <cp:keywords/>
  <dc:description/>
  <cp:lastModifiedBy>Amy Muschamp</cp:lastModifiedBy>
  <cp:revision>1</cp:revision>
  <dcterms:created xsi:type="dcterms:W3CDTF">2022-06-17T06:00:00Z</dcterms:created>
  <dcterms:modified xsi:type="dcterms:W3CDTF">2022-06-17T06:08:00Z</dcterms:modified>
</cp:coreProperties>
</file>